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557" w:rsidRPr="00DB0D00" w:rsidRDefault="00833557" w:rsidP="00833557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B0D00">
        <w:rPr>
          <w:rFonts w:ascii="Times New Roman" w:eastAsia="Times New Roman" w:hAnsi="Times New Roman" w:cs="Times New Roman"/>
          <w:sz w:val="20"/>
          <w:szCs w:val="24"/>
          <w:lang w:eastAsia="ru-RU"/>
        </w:rPr>
        <w:t>УТВЕРЖДАЮ</w:t>
      </w:r>
    </w:p>
    <w:p w:rsidR="00833557" w:rsidRPr="00DB0D00" w:rsidRDefault="00833557" w:rsidP="00833557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B0D00">
        <w:rPr>
          <w:rFonts w:ascii="Times New Roman" w:eastAsia="Times New Roman" w:hAnsi="Times New Roman" w:cs="Times New Roman"/>
          <w:sz w:val="20"/>
          <w:szCs w:val="24"/>
          <w:lang w:eastAsia="ru-RU"/>
        </w:rPr>
        <w:t>Директор МБОУ «Гимназия № 28»</w:t>
      </w:r>
    </w:p>
    <w:p w:rsidR="00833557" w:rsidRPr="00DB0D00" w:rsidRDefault="00833557" w:rsidP="00833557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B0D00">
        <w:rPr>
          <w:rFonts w:ascii="Times New Roman" w:eastAsia="Times New Roman" w:hAnsi="Times New Roman" w:cs="Times New Roman"/>
          <w:sz w:val="20"/>
          <w:szCs w:val="24"/>
          <w:lang w:eastAsia="ru-RU"/>
        </w:rPr>
        <w:t>Вахитовского района г. Казани</w:t>
      </w:r>
    </w:p>
    <w:p w:rsidR="00833557" w:rsidRDefault="00833557" w:rsidP="007731FC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B0D00">
        <w:rPr>
          <w:rFonts w:ascii="Times New Roman" w:eastAsia="Times New Roman" w:hAnsi="Times New Roman" w:cs="Times New Roman"/>
          <w:sz w:val="20"/>
          <w:szCs w:val="24"/>
          <w:lang w:eastAsia="ru-RU"/>
        </w:rPr>
        <w:t>___________ С.А. Салазкина</w:t>
      </w:r>
    </w:p>
    <w:p w:rsidR="00EB3385" w:rsidRPr="00DB0D00" w:rsidRDefault="00EB3385" w:rsidP="007731FC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p w:rsidR="00BE4C88" w:rsidRPr="00DB0D00" w:rsidRDefault="00833557" w:rsidP="00680413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B0D00">
        <w:rPr>
          <w:rFonts w:ascii="Times New Roman" w:hAnsi="Times New Roman" w:cs="Times New Roman"/>
          <w:b/>
          <w:sz w:val="28"/>
          <w:szCs w:val="32"/>
        </w:rPr>
        <w:t>График посещения школьного пищеблока родителями</w:t>
      </w:r>
      <w:r w:rsidR="00A97C8D" w:rsidRPr="00DB0D00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A97C8D" w:rsidRPr="00DB0D00" w:rsidRDefault="00A97C8D" w:rsidP="00680413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B0D00">
        <w:rPr>
          <w:rFonts w:ascii="Times New Roman" w:hAnsi="Times New Roman" w:cs="Times New Roman"/>
          <w:b/>
          <w:sz w:val="28"/>
          <w:szCs w:val="32"/>
        </w:rPr>
        <w:t>(законными представителями) обучающихся</w:t>
      </w:r>
      <w:r w:rsidR="00833557" w:rsidRPr="00DB0D00">
        <w:rPr>
          <w:rFonts w:ascii="Times New Roman" w:hAnsi="Times New Roman" w:cs="Times New Roman"/>
          <w:b/>
          <w:sz w:val="28"/>
          <w:szCs w:val="32"/>
        </w:rPr>
        <w:t xml:space="preserve"> в рамк</w:t>
      </w:r>
      <w:r w:rsidR="00680413" w:rsidRPr="00DB0D00">
        <w:rPr>
          <w:rFonts w:ascii="Times New Roman" w:hAnsi="Times New Roman" w:cs="Times New Roman"/>
          <w:b/>
          <w:sz w:val="28"/>
          <w:szCs w:val="32"/>
        </w:rPr>
        <w:t xml:space="preserve">ах программы </w:t>
      </w:r>
    </w:p>
    <w:p w:rsidR="00DB0D00" w:rsidRDefault="00833557" w:rsidP="00DB0D00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B0D00">
        <w:rPr>
          <w:rFonts w:ascii="Times New Roman" w:hAnsi="Times New Roman" w:cs="Times New Roman"/>
          <w:b/>
          <w:sz w:val="28"/>
          <w:szCs w:val="32"/>
        </w:rPr>
        <w:t>«Родительский контроль»</w:t>
      </w:r>
      <w:r w:rsidR="001F66A3">
        <w:rPr>
          <w:rFonts w:ascii="Times New Roman" w:hAnsi="Times New Roman" w:cs="Times New Roman"/>
          <w:b/>
          <w:sz w:val="28"/>
          <w:szCs w:val="32"/>
        </w:rPr>
        <w:t xml:space="preserve"> на 3</w:t>
      </w:r>
      <w:r w:rsidR="006F4D2C" w:rsidRPr="00DB0D00">
        <w:rPr>
          <w:rFonts w:ascii="Times New Roman" w:hAnsi="Times New Roman" w:cs="Times New Roman"/>
          <w:b/>
          <w:sz w:val="28"/>
          <w:szCs w:val="32"/>
        </w:rPr>
        <w:t xml:space="preserve"> четверть 2022/2023 учебного года</w:t>
      </w:r>
    </w:p>
    <w:p w:rsidR="00DB0D00" w:rsidRPr="00DB0D00" w:rsidRDefault="00DB0D00" w:rsidP="00DB0D00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993"/>
        <w:gridCol w:w="4678"/>
        <w:gridCol w:w="3821"/>
      </w:tblGrid>
      <w:tr w:rsidR="00905C89" w:rsidTr="005C5D20">
        <w:tc>
          <w:tcPr>
            <w:tcW w:w="567" w:type="dxa"/>
          </w:tcPr>
          <w:p w:rsidR="00905C89" w:rsidRPr="00DB0D00" w:rsidRDefault="00905C89" w:rsidP="00DB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3" w:type="dxa"/>
          </w:tcPr>
          <w:p w:rsidR="00905C89" w:rsidRPr="00DB0D00" w:rsidRDefault="00905C89" w:rsidP="00DB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678" w:type="dxa"/>
          </w:tcPr>
          <w:p w:rsidR="00905C89" w:rsidRPr="00DB0D00" w:rsidRDefault="00905C89" w:rsidP="00DB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ФИО классного руководителя</w:t>
            </w:r>
          </w:p>
        </w:tc>
        <w:tc>
          <w:tcPr>
            <w:tcW w:w="3821" w:type="dxa"/>
          </w:tcPr>
          <w:p w:rsidR="00905C89" w:rsidRPr="00DB0D00" w:rsidRDefault="00905C89" w:rsidP="00DB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905C89" w:rsidRPr="00DB0D00" w:rsidRDefault="00905C89" w:rsidP="00DB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посещения</w:t>
            </w:r>
          </w:p>
        </w:tc>
      </w:tr>
      <w:tr w:rsidR="00EB3385" w:rsidTr="00DB0D00">
        <w:trPr>
          <w:trHeight w:val="122"/>
        </w:trPr>
        <w:tc>
          <w:tcPr>
            <w:tcW w:w="567" w:type="dxa"/>
            <w:vMerge w:val="restart"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vMerge w:val="restart"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678" w:type="dxa"/>
            <w:vMerge w:val="restart"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Холова</w:t>
            </w:r>
            <w:proofErr w:type="spellEnd"/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3821" w:type="dxa"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09.01.2023</w:t>
            </w:r>
          </w:p>
        </w:tc>
      </w:tr>
      <w:tr w:rsidR="00EB3385" w:rsidTr="00DB0D00">
        <w:trPr>
          <w:trHeight w:val="167"/>
        </w:trPr>
        <w:tc>
          <w:tcPr>
            <w:tcW w:w="567" w:type="dxa"/>
            <w:vMerge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01.02.2023</w:t>
            </w:r>
          </w:p>
        </w:tc>
      </w:tr>
      <w:tr w:rsidR="00EB3385" w:rsidTr="00DB0D00">
        <w:trPr>
          <w:trHeight w:val="214"/>
        </w:trPr>
        <w:tc>
          <w:tcPr>
            <w:tcW w:w="567" w:type="dxa"/>
            <w:vMerge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C539D5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EB3385" w:rsidTr="00DB0D00">
        <w:trPr>
          <w:trHeight w:val="214"/>
        </w:trPr>
        <w:tc>
          <w:tcPr>
            <w:tcW w:w="567" w:type="dxa"/>
            <w:vMerge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EB3385" w:rsidRDefault="00EB338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EB3385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EB3385" w:rsidTr="005C5D20">
        <w:trPr>
          <w:trHeight w:val="165"/>
        </w:trPr>
        <w:tc>
          <w:tcPr>
            <w:tcW w:w="567" w:type="dxa"/>
            <w:vMerge w:val="restart"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vMerge w:val="restart"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8" w:type="dxa"/>
            <w:vMerge w:val="restart"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Амерханова А.Ш.</w:t>
            </w:r>
          </w:p>
        </w:tc>
        <w:tc>
          <w:tcPr>
            <w:tcW w:w="3821" w:type="dxa"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10.01.2023</w:t>
            </w:r>
          </w:p>
        </w:tc>
      </w:tr>
      <w:tr w:rsidR="00EB3385" w:rsidTr="005C5D20">
        <w:trPr>
          <w:trHeight w:val="195"/>
        </w:trPr>
        <w:tc>
          <w:tcPr>
            <w:tcW w:w="567" w:type="dxa"/>
            <w:vMerge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5528D3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EB3385" w:rsidTr="00DB0D00">
        <w:trPr>
          <w:trHeight w:val="196"/>
        </w:trPr>
        <w:tc>
          <w:tcPr>
            <w:tcW w:w="567" w:type="dxa"/>
            <w:vMerge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</w:t>
            </w:r>
            <w:r w:rsidRPr="00C539D5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</w:tr>
      <w:tr w:rsidR="00EB3385" w:rsidTr="00DB0D00">
        <w:trPr>
          <w:trHeight w:val="196"/>
        </w:trPr>
        <w:tc>
          <w:tcPr>
            <w:tcW w:w="567" w:type="dxa"/>
            <w:vMerge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EB3385" w:rsidRDefault="00EB338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EB3385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1B2991" w:rsidTr="005C5D20">
        <w:trPr>
          <w:trHeight w:val="158"/>
        </w:trPr>
        <w:tc>
          <w:tcPr>
            <w:tcW w:w="567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678" w:type="dxa"/>
            <w:vMerge w:val="restart"/>
          </w:tcPr>
          <w:p w:rsidR="001B2991" w:rsidRPr="00DB0D00" w:rsidRDefault="0031683F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Мусина Ф.Ф.</w:t>
            </w:r>
          </w:p>
        </w:tc>
        <w:tc>
          <w:tcPr>
            <w:tcW w:w="3821" w:type="dxa"/>
          </w:tcPr>
          <w:p w:rsidR="001B2991" w:rsidRPr="00DB0D00" w:rsidRDefault="007F40F4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1B2991" w:rsidTr="005C5D20">
        <w:trPr>
          <w:trHeight w:val="195"/>
        </w:trPr>
        <w:tc>
          <w:tcPr>
            <w:tcW w:w="567" w:type="dxa"/>
            <w:vMerge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B2991" w:rsidRPr="00DB0D00" w:rsidRDefault="001B299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B2991" w:rsidRPr="00DB0D00" w:rsidRDefault="005528D3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5528D3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BE4C88" w:rsidTr="00BE4C88">
        <w:trPr>
          <w:trHeight w:val="246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C539D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C539D5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1B2991" w:rsidTr="005C5D20">
        <w:trPr>
          <w:trHeight w:val="180"/>
        </w:trPr>
        <w:tc>
          <w:tcPr>
            <w:tcW w:w="567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678" w:type="dxa"/>
            <w:vMerge w:val="restart"/>
          </w:tcPr>
          <w:p w:rsidR="001B2991" w:rsidRPr="00DB0D00" w:rsidRDefault="0031683F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Печникова Е.Н.</w:t>
            </w:r>
          </w:p>
        </w:tc>
        <w:tc>
          <w:tcPr>
            <w:tcW w:w="3821" w:type="dxa"/>
          </w:tcPr>
          <w:p w:rsidR="001B2991" w:rsidRPr="00DB0D00" w:rsidRDefault="007F40F4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1B2991" w:rsidTr="005C5D20">
        <w:trPr>
          <w:trHeight w:val="173"/>
        </w:trPr>
        <w:tc>
          <w:tcPr>
            <w:tcW w:w="567" w:type="dxa"/>
            <w:vMerge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B2991" w:rsidRPr="00DB0D00" w:rsidRDefault="001B299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B2991" w:rsidRPr="00DB0D00" w:rsidRDefault="005528D3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5528D3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BE4C88" w:rsidTr="00BE4C88">
        <w:trPr>
          <w:trHeight w:val="229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C539D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539D5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C539D5" w:rsidTr="005C5D20">
        <w:trPr>
          <w:trHeight w:val="180"/>
        </w:trPr>
        <w:tc>
          <w:tcPr>
            <w:tcW w:w="567" w:type="dxa"/>
            <w:vMerge w:val="restart"/>
          </w:tcPr>
          <w:p w:rsidR="00C539D5" w:rsidRPr="00DB0D00" w:rsidRDefault="00C539D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Merge w:val="restart"/>
          </w:tcPr>
          <w:p w:rsidR="00C539D5" w:rsidRPr="00DB0D00" w:rsidRDefault="00C539D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4678" w:type="dxa"/>
            <w:vMerge w:val="restart"/>
          </w:tcPr>
          <w:p w:rsidR="00C539D5" w:rsidRPr="00DB0D00" w:rsidRDefault="00C539D5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Холова</w:t>
            </w:r>
            <w:proofErr w:type="spellEnd"/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3821" w:type="dxa"/>
          </w:tcPr>
          <w:p w:rsidR="00C539D5" w:rsidRPr="00DB0D00" w:rsidRDefault="00C539D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C539D5" w:rsidTr="00BE4C88">
        <w:trPr>
          <w:trHeight w:val="223"/>
        </w:trPr>
        <w:tc>
          <w:tcPr>
            <w:tcW w:w="567" w:type="dxa"/>
            <w:vMerge/>
          </w:tcPr>
          <w:p w:rsidR="00C539D5" w:rsidRPr="00DB0D00" w:rsidRDefault="00C539D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C539D5" w:rsidRPr="00DB0D00" w:rsidRDefault="00C539D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C539D5" w:rsidRPr="00DB0D00" w:rsidRDefault="00C539D5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C539D5" w:rsidRPr="00DB0D00" w:rsidRDefault="00C539D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5528D3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C539D5" w:rsidTr="00C539D5">
        <w:trPr>
          <w:trHeight w:val="166"/>
        </w:trPr>
        <w:tc>
          <w:tcPr>
            <w:tcW w:w="567" w:type="dxa"/>
            <w:vMerge/>
          </w:tcPr>
          <w:p w:rsidR="00C539D5" w:rsidRPr="00DB0D00" w:rsidRDefault="00C539D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C539D5" w:rsidRPr="00DB0D00" w:rsidRDefault="00C539D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C539D5" w:rsidRPr="00DB0D00" w:rsidRDefault="00C539D5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C539D5" w:rsidRDefault="00C539D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C539D5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5C4DA1" w:rsidTr="005C5D20">
        <w:trPr>
          <w:trHeight w:val="180"/>
        </w:trPr>
        <w:tc>
          <w:tcPr>
            <w:tcW w:w="567" w:type="dxa"/>
            <w:vMerge w:val="restart"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Merge w:val="restart"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4678" w:type="dxa"/>
            <w:vMerge w:val="restart"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Хуснутдинова Н.А.</w:t>
            </w:r>
          </w:p>
        </w:tc>
        <w:tc>
          <w:tcPr>
            <w:tcW w:w="3821" w:type="dxa"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F40F4"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5C4DA1" w:rsidTr="00BE4C88">
        <w:trPr>
          <w:trHeight w:val="217"/>
        </w:trPr>
        <w:tc>
          <w:tcPr>
            <w:tcW w:w="567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5528D3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5C4DA1" w:rsidTr="00BE4C88">
        <w:trPr>
          <w:trHeight w:val="217"/>
        </w:trPr>
        <w:tc>
          <w:tcPr>
            <w:tcW w:w="567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5C4DA1" w:rsidRDefault="005C4DA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06.03.2023</w:t>
            </w:r>
          </w:p>
        </w:tc>
      </w:tr>
      <w:tr w:rsidR="005C4DA1" w:rsidTr="005C5D20">
        <w:trPr>
          <w:trHeight w:val="135"/>
        </w:trPr>
        <w:tc>
          <w:tcPr>
            <w:tcW w:w="567" w:type="dxa"/>
            <w:vMerge w:val="restart"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Merge w:val="restart"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678" w:type="dxa"/>
            <w:vMerge w:val="restart"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Портнова Л.Н.</w:t>
            </w:r>
          </w:p>
        </w:tc>
        <w:tc>
          <w:tcPr>
            <w:tcW w:w="3821" w:type="dxa"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5C4DA1" w:rsidTr="00BE4C88">
        <w:trPr>
          <w:trHeight w:val="211"/>
        </w:trPr>
        <w:tc>
          <w:tcPr>
            <w:tcW w:w="567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5528D3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5C4DA1" w:rsidTr="005C4DA1">
        <w:trPr>
          <w:trHeight w:val="143"/>
        </w:trPr>
        <w:tc>
          <w:tcPr>
            <w:tcW w:w="567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5C4DA1" w:rsidRDefault="005C4DA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5C4DA1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5C4DA1" w:rsidTr="005C5D20">
        <w:trPr>
          <w:trHeight w:val="173"/>
        </w:trPr>
        <w:tc>
          <w:tcPr>
            <w:tcW w:w="567" w:type="dxa"/>
            <w:vMerge w:val="restart"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Merge w:val="restart"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4678" w:type="dxa"/>
            <w:vMerge w:val="restart"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Мусина Ф.Ф.</w:t>
            </w:r>
          </w:p>
        </w:tc>
        <w:tc>
          <w:tcPr>
            <w:tcW w:w="3821" w:type="dxa"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7F40F4"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5C4DA1" w:rsidTr="005C4DA1">
        <w:trPr>
          <w:trHeight w:val="240"/>
        </w:trPr>
        <w:tc>
          <w:tcPr>
            <w:tcW w:w="567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5528D3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5C4DA1" w:rsidTr="00BE4C88">
        <w:trPr>
          <w:trHeight w:val="205"/>
        </w:trPr>
        <w:tc>
          <w:tcPr>
            <w:tcW w:w="567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5C4DA1" w:rsidRDefault="005C4DA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09.03.2022</w:t>
            </w:r>
          </w:p>
        </w:tc>
      </w:tr>
      <w:tr w:rsidR="005C4DA1" w:rsidTr="005C5D20">
        <w:trPr>
          <w:trHeight w:val="195"/>
        </w:trPr>
        <w:tc>
          <w:tcPr>
            <w:tcW w:w="567" w:type="dxa"/>
            <w:vMerge w:val="restart"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Merge w:val="restart"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678" w:type="dxa"/>
            <w:vMerge w:val="restart"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Константинова И.В.</w:t>
            </w:r>
          </w:p>
        </w:tc>
        <w:tc>
          <w:tcPr>
            <w:tcW w:w="3821" w:type="dxa"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7F40F4"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5C4DA1" w:rsidTr="00BE4C88">
        <w:trPr>
          <w:trHeight w:val="199"/>
        </w:trPr>
        <w:tc>
          <w:tcPr>
            <w:tcW w:w="567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528D3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5C4DA1" w:rsidTr="00BE4C88">
        <w:trPr>
          <w:trHeight w:val="199"/>
        </w:trPr>
        <w:tc>
          <w:tcPr>
            <w:tcW w:w="567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C4DA1" w:rsidRPr="00DB0D00" w:rsidRDefault="005C4DA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5C4DA1" w:rsidRPr="00DB0D00" w:rsidRDefault="005C4DA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5C4DA1" w:rsidRDefault="005C4DA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C4DA1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124E1D" w:rsidTr="005C5D20">
        <w:trPr>
          <w:trHeight w:val="195"/>
        </w:trPr>
        <w:tc>
          <w:tcPr>
            <w:tcW w:w="567" w:type="dxa"/>
            <w:vMerge w:val="restart"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Merge w:val="restart"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678" w:type="dxa"/>
            <w:vMerge w:val="restart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Шакирова Р.С.</w:t>
            </w:r>
          </w:p>
        </w:tc>
        <w:tc>
          <w:tcPr>
            <w:tcW w:w="3821" w:type="dxa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7F40F4"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124E1D" w:rsidTr="00BE4C88">
        <w:trPr>
          <w:trHeight w:val="207"/>
        </w:trPr>
        <w:tc>
          <w:tcPr>
            <w:tcW w:w="567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528D3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124E1D" w:rsidTr="00BE4C88">
        <w:trPr>
          <w:trHeight w:val="207"/>
        </w:trPr>
        <w:tc>
          <w:tcPr>
            <w:tcW w:w="567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24E1D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124E1D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124E1D" w:rsidTr="005C5D20">
        <w:trPr>
          <w:trHeight w:val="195"/>
        </w:trPr>
        <w:tc>
          <w:tcPr>
            <w:tcW w:w="567" w:type="dxa"/>
            <w:vMerge w:val="restart"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Merge w:val="restart"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678" w:type="dxa"/>
            <w:vMerge w:val="restart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Перванаева И.В.</w:t>
            </w:r>
          </w:p>
        </w:tc>
        <w:tc>
          <w:tcPr>
            <w:tcW w:w="3821" w:type="dxa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F40F4"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124E1D" w:rsidTr="00BE4C88">
        <w:trPr>
          <w:trHeight w:val="201"/>
        </w:trPr>
        <w:tc>
          <w:tcPr>
            <w:tcW w:w="567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6F361B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124E1D" w:rsidTr="00BE4C88">
        <w:trPr>
          <w:trHeight w:val="201"/>
        </w:trPr>
        <w:tc>
          <w:tcPr>
            <w:tcW w:w="567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24E1D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24E1D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124E1D" w:rsidTr="005C5D20">
        <w:trPr>
          <w:trHeight w:val="180"/>
        </w:trPr>
        <w:tc>
          <w:tcPr>
            <w:tcW w:w="567" w:type="dxa"/>
            <w:vMerge w:val="restart"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vMerge w:val="restart"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678" w:type="dxa"/>
            <w:vMerge w:val="restart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Лыкова Е.В.</w:t>
            </w:r>
          </w:p>
        </w:tc>
        <w:tc>
          <w:tcPr>
            <w:tcW w:w="3821" w:type="dxa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7F40F4"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124E1D" w:rsidTr="00BE4C88">
        <w:trPr>
          <w:trHeight w:val="70"/>
        </w:trPr>
        <w:tc>
          <w:tcPr>
            <w:tcW w:w="567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F361B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124E1D" w:rsidTr="00BE4C88">
        <w:trPr>
          <w:trHeight w:val="70"/>
        </w:trPr>
        <w:tc>
          <w:tcPr>
            <w:tcW w:w="567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24E1D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24E1D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124E1D" w:rsidTr="005C5D20">
        <w:trPr>
          <w:trHeight w:val="173"/>
        </w:trPr>
        <w:tc>
          <w:tcPr>
            <w:tcW w:w="567" w:type="dxa"/>
            <w:vMerge w:val="restart"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  <w:vMerge w:val="restart"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4678" w:type="dxa"/>
            <w:vMerge w:val="restart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Бикмуллина И.К.</w:t>
            </w:r>
          </w:p>
        </w:tc>
        <w:tc>
          <w:tcPr>
            <w:tcW w:w="3821" w:type="dxa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F40F4"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124E1D" w:rsidTr="00BE4C88">
        <w:trPr>
          <w:trHeight w:val="175"/>
        </w:trPr>
        <w:tc>
          <w:tcPr>
            <w:tcW w:w="567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F361B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124E1D" w:rsidTr="00BE4C88">
        <w:trPr>
          <w:trHeight w:val="175"/>
        </w:trPr>
        <w:tc>
          <w:tcPr>
            <w:tcW w:w="567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24E1D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24E1D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124E1D" w:rsidTr="005C5D20">
        <w:trPr>
          <w:trHeight w:val="195"/>
        </w:trPr>
        <w:tc>
          <w:tcPr>
            <w:tcW w:w="567" w:type="dxa"/>
            <w:vMerge w:val="restart"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vMerge w:val="restart"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4678" w:type="dxa"/>
            <w:vMerge w:val="restart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Царегородцева Р.Р.</w:t>
            </w:r>
          </w:p>
        </w:tc>
        <w:tc>
          <w:tcPr>
            <w:tcW w:w="3821" w:type="dxa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7F40F4"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124E1D" w:rsidTr="00BE4C88">
        <w:trPr>
          <w:trHeight w:val="169"/>
        </w:trPr>
        <w:tc>
          <w:tcPr>
            <w:tcW w:w="567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F361B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124E1D" w:rsidTr="00BE4C88">
        <w:trPr>
          <w:trHeight w:val="169"/>
        </w:trPr>
        <w:tc>
          <w:tcPr>
            <w:tcW w:w="567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24E1D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24E1D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124E1D" w:rsidTr="005C5D20">
        <w:trPr>
          <w:trHeight w:val="195"/>
        </w:trPr>
        <w:tc>
          <w:tcPr>
            <w:tcW w:w="567" w:type="dxa"/>
            <w:vMerge w:val="restart"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993" w:type="dxa"/>
            <w:vMerge w:val="restart"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678" w:type="dxa"/>
            <w:vMerge w:val="restart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Абульханова Т.В.</w:t>
            </w:r>
          </w:p>
        </w:tc>
        <w:tc>
          <w:tcPr>
            <w:tcW w:w="3821" w:type="dxa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F40F4"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124E1D" w:rsidTr="00BE4C88">
        <w:trPr>
          <w:trHeight w:val="177"/>
        </w:trPr>
        <w:tc>
          <w:tcPr>
            <w:tcW w:w="567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6F361B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124E1D" w:rsidTr="00BE4C88">
        <w:trPr>
          <w:trHeight w:val="177"/>
        </w:trPr>
        <w:tc>
          <w:tcPr>
            <w:tcW w:w="567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24E1D" w:rsidRPr="00DB0D00" w:rsidRDefault="00124E1D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24E1D" w:rsidRPr="00DB0D00" w:rsidRDefault="00124E1D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24E1D" w:rsidRDefault="00124E1D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24E1D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600A81" w:rsidTr="005C5D20">
        <w:trPr>
          <w:trHeight w:val="180"/>
        </w:trPr>
        <w:tc>
          <w:tcPr>
            <w:tcW w:w="567" w:type="dxa"/>
            <w:vMerge w:val="restart"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vMerge w:val="restart"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678" w:type="dxa"/>
            <w:vMerge w:val="restart"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Нигматуллина А.Р.</w:t>
            </w:r>
          </w:p>
        </w:tc>
        <w:tc>
          <w:tcPr>
            <w:tcW w:w="3821" w:type="dxa"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7F40F4"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600A81" w:rsidTr="00BE4C88">
        <w:trPr>
          <w:trHeight w:val="70"/>
        </w:trPr>
        <w:tc>
          <w:tcPr>
            <w:tcW w:w="567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6F361B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600A81" w:rsidTr="00BE4C88">
        <w:trPr>
          <w:trHeight w:val="70"/>
        </w:trPr>
        <w:tc>
          <w:tcPr>
            <w:tcW w:w="567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600A81" w:rsidRDefault="00600A8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600A81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600A81" w:rsidTr="005C5D20">
        <w:trPr>
          <w:trHeight w:val="210"/>
        </w:trPr>
        <w:tc>
          <w:tcPr>
            <w:tcW w:w="567" w:type="dxa"/>
            <w:vMerge w:val="restart"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vMerge w:val="restart"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678" w:type="dxa"/>
            <w:vMerge w:val="restart"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Гатиятова А.Г.</w:t>
            </w:r>
          </w:p>
        </w:tc>
        <w:tc>
          <w:tcPr>
            <w:tcW w:w="3821" w:type="dxa"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F40F4"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600A81" w:rsidTr="00BE4C88">
        <w:trPr>
          <w:trHeight w:val="165"/>
        </w:trPr>
        <w:tc>
          <w:tcPr>
            <w:tcW w:w="567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F361B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600A81" w:rsidTr="00BE4C88">
        <w:trPr>
          <w:trHeight w:val="165"/>
        </w:trPr>
        <w:tc>
          <w:tcPr>
            <w:tcW w:w="567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600A81" w:rsidRDefault="00600A8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00A81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600A81" w:rsidTr="00BE4C88">
        <w:trPr>
          <w:trHeight w:val="273"/>
        </w:trPr>
        <w:tc>
          <w:tcPr>
            <w:tcW w:w="567" w:type="dxa"/>
            <w:vMerge w:val="restart"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vMerge w:val="restart"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678" w:type="dxa"/>
            <w:vMerge w:val="restart"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Шарифуллина Р.З.</w:t>
            </w:r>
          </w:p>
        </w:tc>
        <w:tc>
          <w:tcPr>
            <w:tcW w:w="3821" w:type="dxa"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528D3"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600A81" w:rsidTr="00DB0D00">
        <w:trPr>
          <w:trHeight w:val="148"/>
        </w:trPr>
        <w:tc>
          <w:tcPr>
            <w:tcW w:w="567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F361B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600A81" w:rsidTr="00DB0D00">
        <w:trPr>
          <w:trHeight w:val="148"/>
        </w:trPr>
        <w:tc>
          <w:tcPr>
            <w:tcW w:w="567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600A81" w:rsidRDefault="00600A8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00A81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600A81" w:rsidTr="005C5D20">
        <w:trPr>
          <w:trHeight w:val="210"/>
        </w:trPr>
        <w:tc>
          <w:tcPr>
            <w:tcW w:w="567" w:type="dxa"/>
            <w:vMerge w:val="restart"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  <w:vMerge w:val="restart"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4678" w:type="dxa"/>
            <w:vMerge w:val="restart"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Габбасова Л.З.</w:t>
            </w:r>
          </w:p>
        </w:tc>
        <w:tc>
          <w:tcPr>
            <w:tcW w:w="3821" w:type="dxa"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5528D3"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600A81" w:rsidTr="00BE4C88">
        <w:trPr>
          <w:trHeight w:val="267"/>
        </w:trPr>
        <w:tc>
          <w:tcPr>
            <w:tcW w:w="567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6F361B">
              <w:rPr>
                <w:rFonts w:ascii="Times New Roman" w:hAnsi="Times New Roman" w:cs="Times New Roman"/>
                <w:sz w:val="20"/>
                <w:szCs w:val="20"/>
              </w:rPr>
              <w:t>.02.2023</w:t>
            </w:r>
          </w:p>
        </w:tc>
      </w:tr>
      <w:tr w:rsidR="00600A81" w:rsidTr="00BE4C88">
        <w:trPr>
          <w:trHeight w:val="267"/>
        </w:trPr>
        <w:tc>
          <w:tcPr>
            <w:tcW w:w="567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600A81" w:rsidRPr="00DB0D00" w:rsidRDefault="00600A8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600A81" w:rsidRPr="00DB0D00" w:rsidRDefault="00600A8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600A81" w:rsidRDefault="00600A81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600A81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  <w:tr w:rsidR="00EB3385" w:rsidTr="005C5D20">
        <w:trPr>
          <w:trHeight w:val="128"/>
        </w:trPr>
        <w:tc>
          <w:tcPr>
            <w:tcW w:w="567" w:type="dxa"/>
            <w:vMerge w:val="restart"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  <w:vMerge w:val="restart"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4678" w:type="dxa"/>
            <w:vMerge w:val="restart"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Кузнецова Н.Д.</w:t>
            </w:r>
          </w:p>
        </w:tc>
        <w:tc>
          <w:tcPr>
            <w:tcW w:w="3821" w:type="dxa"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5528D3">
              <w:rPr>
                <w:rFonts w:ascii="Times New Roman" w:hAnsi="Times New Roman" w:cs="Times New Roman"/>
                <w:sz w:val="20"/>
                <w:szCs w:val="20"/>
              </w:rPr>
              <w:t>.01.2023</w:t>
            </w:r>
          </w:p>
        </w:tc>
      </w:tr>
      <w:tr w:rsidR="00EB3385" w:rsidTr="005C5D20">
        <w:trPr>
          <w:trHeight w:val="225"/>
        </w:trPr>
        <w:tc>
          <w:tcPr>
            <w:tcW w:w="567" w:type="dxa"/>
            <w:vMerge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27.02.2023</w:t>
            </w:r>
          </w:p>
        </w:tc>
      </w:tr>
      <w:tr w:rsidR="00EB3385" w:rsidTr="005C5D20">
        <w:trPr>
          <w:trHeight w:val="225"/>
        </w:trPr>
        <w:tc>
          <w:tcPr>
            <w:tcW w:w="567" w:type="dxa"/>
            <w:vMerge/>
          </w:tcPr>
          <w:p w:rsidR="00EB3385" w:rsidRPr="00DB0D00" w:rsidRDefault="00EB3385" w:rsidP="00D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:rsidR="00EB3385" w:rsidRPr="00DB0D00" w:rsidRDefault="00EB338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</w:tcPr>
          <w:p w:rsidR="00EB3385" w:rsidRDefault="00EB3385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EB3385">
              <w:rPr>
                <w:rFonts w:ascii="Times New Roman" w:hAnsi="Times New Roman" w:cs="Times New Roman"/>
                <w:sz w:val="20"/>
                <w:szCs w:val="20"/>
              </w:rPr>
              <w:t>.03.2023</w:t>
            </w:r>
          </w:p>
        </w:tc>
      </w:tr>
    </w:tbl>
    <w:p w:rsidR="00833557" w:rsidRPr="00833557" w:rsidRDefault="00833557" w:rsidP="0013263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833557" w:rsidRPr="00833557" w:rsidSect="00BE4C88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59"/>
    <w:rsid w:val="000515E9"/>
    <w:rsid w:val="00052A6E"/>
    <w:rsid w:val="00124E1D"/>
    <w:rsid w:val="00132638"/>
    <w:rsid w:val="001569FE"/>
    <w:rsid w:val="0015753C"/>
    <w:rsid w:val="001975DD"/>
    <w:rsid w:val="001B2991"/>
    <w:rsid w:val="001F66A3"/>
    <w:rsid w:val="002121EC"/>
    <w:rsid w:val="00234844"/>
    <w:rsid w:val="002E0158"/>
    <w:rsid w:val="0031683F"/>
    <w:rsid w:val="00410C1D"/>
    <w:rsid w:val="005528D3"/>
    <w:rsid w:val="005B6142"/>
    <w:rsid w:val="005B6EC7"/>
    <w:rsid w:val="005C4DA1"/>
    <w:rsid w:val="005C5D20"/>
    <w:rsid w:val="005F2170"/>
    <w:rsid w:val="00600A81"/>
    <w:rsid w:val="00680413"/>
    <w:rsid w:val="006B5843"/>
    <w:rsid w:val="006B7959"/>
    <w:rsid w:val="006F361B"/>
    <w:rsid w:val="006F4D2C"/>
    <w:rsid w:val="007731FC"/>
    <w:rsid w:val="007F40F4"/>
    <w:rsid w:val="00833557"/>
    <w:rsid w:val="00855A26"/>
    <w:rsid w:val="008746B8"/>
    <w:rsid w:val="008E5413"/>
    <w:rsid w:val="00905C89"/>
    <w:rsid w:val="0095666F"/>
    <w:rsid w:val="009D0DD8"/>
    <w:rsid w:val="00A97C8D"/>
    <w:rsid w:val="00B06959"/>
    <w:rsid w:val="00BE4B34"/>
    <w:rsid w:val="00BE4C88"/>
    <w:rsid w:val="00C539D5"/>
    <w:rsid w:val="00C93B35"/>
    <w:rsid w:val="00CD1735"/>
    <w:rsid w:val="00D90742"/>
    <w:rsid w:val="00DB0D00"/>
    <w:rsid w:val="00DB654C"/>
    <w:rsid w:val="00E6663C"/>
    <w:rsid w:val="00EB3385"/>
    <w:rsid w:val="00F30EE4"/>
    <w:rsid w:val="00F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F94C4"/>
  <w15:chartTrackingRefBased/>
  <w15:docId w15:val="{08712A9C-D428-4813-A4D8-BA1D8645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3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3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</dc:creator>
  <cp:keywords/>
  <dc:description/>
  <cp:lastModifiedBy>Инесса</cp:lastModifiedBy>
  <cp:revision>14</cp:revision>
  <cp:lastPrinted>2023-01-09T05:42:00Z</cp:lastPrinted>
  <dcterms:created xsi:type="dcterms:W3CDTF">2022-02-08T13:41:00Z</dcterms:created>
  <dcterms:modified xsi:type="dcterms:W3CDTF">2023-01-09T05:43:00Z</dcterms:modified>
</cp:coreProperties>
</file>